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3607E5">
        <w:rPr>
          <w:b/>
          <w:sz w:val="32"/>
        </w:rPr>
        <w:t>1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5D4B7D" w:rsidP="0053690A">
      <w:pPr>
        <w:jc w:val="center"/>
        <w:rPr>
          <w:b/>
          <w:sz w:val="32"/>
        </w:rPr>
      </w:pPr>
      <w:r>
        <w:rPr>
          <w:b/>
          <w:sz w:val="32"/>
        </w:rPr>
        <w:t>01 – 06 TEMMUZ 2024</w:t>
      </w:r>
      <w:r w:rsidR="00D02789">
        <w:rPr>
          <w:b/>
          <w:sz w:val="32"/>
        </w:rPr>
        <w:t xml:space="preserve"> - </w:t>
      </w:r>
      <w:r w:rsidR="008F26AA">
        <w:rPr>
          <w:b/>
          <w:sz w:val="32"/>
        </w:rPr>
        <w:t>ESKİŞEHİR</w:t>
      </w:r>
      <w:bookmarkStart w:id="0" w:name="_GoBack"/>
      <w:bookmarkEnd w:id="0"/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5D4B7D">
        <w:rPr>
          <w:b/>
          <w:sz w:val="32"/>
          <w:u w:val="single"/>
        </w:rPr>
        <w:t>03 – 21 Haziran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3607E5">
        <w:rPr>
          <w:rFonts w:ascii="Times New Roman" w:hAnsi="Times New Roman" w:cs="Times New Roman"/>
          <w:iCs/>
          <w:sz w:val="24"/>
          <w:lang w:eastAsia="tr-TR"/>
        </w:rPr>
        <w:t>30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DD6C4E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DD6C4E">
        <w:rPr>
          <w:rFonts w:ascii="Times New Roman" w:hAnsi="Times New Roman" w:cs="Times New Roman"/>
          <w:sz w:val="28"/>
        </w:rPr>
        <w:t>1000</w:t>
      </w:r>
      <w:r w:rsidRPr="00207976">
        <w:rPr>
          <w:rFonts w:ascii="Times New Roman" w:hAnsi="Times New Roman" w:cs="Times New Roman"/>
          <w:sz w:val="28"/>
        </w:rPr>
        <w:t xml:space="preserve"> TL</w:t>
      </w:r>
    </w:p>
    <w:p w:rsidR="00147C85" w:rsidRPr="00207976" w:rsidRDefault="00DD6C4E" w:rsidP="00147C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BÜTÜNLEME: 300</w:t>
      </w:r>
      <w:r w:rsidR="00147C85" w:rsidRPr="00207976">
        <w:rPr>
          <w:rFonts w:ascii="Times New Roman" w:hAnsi="Times New Roman" w:cs="Times New Roman"/>
          <w:sz w:val="28"/>
        </w:rPr>
        <w:t xml:space="preserve"> </w:t>
      </w:r>
    </w:p>
    <w:p w:rsidR="003C4F76" w:rsidRDefault="003C4F76" w:rsidP="00147C85">
      <w:pPr>
        <w:jc w:val="both"/>
        <w:rPr>
          <w:rFonts w:ascii="Times New Roman" w:hAnsi="Times New Roman" w:cs="Times New Roman"/>
          <w:sz w:val="28"/>
        </w:rPr>
      </w:pP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2"/>
    <w:rsid w:val="00147C85"/>
    <w:rsid w:val="001A2BDB"/>
    <w:rsid w:val="00207976"/>
    <w:rsid w:val="002A2264"/>
    <w:rsid w:val="002C7F5F"/>
    <w:rsid w:val="003607E5"/>
    <w:rsid w:val="003C4F76"/>
    <w:rsid w:val="004478D4"/>
    <w:rsid w:val="0053690A"/>
    <w:rsid w:val="005D4B7D"/>
    <w:rsid w:val="007765D1"/>
    <w:rsid w:val="007A2F4D"/>
    <w:rsid w:val="00825537"/>
    <w:rsid w:val="00880C55"/>
    <w:rsid w:val="0088763B"/>
    <w:rsid w:val="008F26AA"/>
    <w:rsid w:val="00922F1A"/>
    <w:rsid w:val="00954662"/>
    <w:rsid w:val="00960F4C"/>
    <w:rsid w:val="009663AE"/>
    <w:rsid w:val="00A12B22"/>
    <w:rsid w:val="00A93E78"/>
    <w:rsid w:val="00B1123A"/>
    <w:rsid w:val="00C01015"/>
    <w:rsid w:val="00C91658"/>
    <w:rsid w:val="00CC7DF5"/>
    <w:rsid w:val="00D02789"/>
    <w:rsid w:val="00DB433D"/>
    <w:rsid w:val="00D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GSİM-09-1</cp:lastModifiedBy>
  <cp:revision>2</cp:revision>
  <cp:lastPrinted>2023-11-21T12:01:00Z</cp:lastPrinted>
  <dcterms:created xsi:type="dcterms:W3CDTF">2024-06-01T12:00:00Z</dcterms:created>
  <dcterms:modified xsi:type="dcterms:W3CDTF">2024-06-01T12:00:00Z</dcterms:modified>
</cp:coreProperties>
</file>